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C56" w:rsidRPr="00F81C56" w:rsidRDefault="00F81C56" w:rsidP="00F81C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81C56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:rsidR="00F81C56" w:rsidRPr="00F81C56" w:rsidRDefault="00F81C56" w:rsidP="00F81C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C56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:rsidR="00F81C56" w:rsidRPr="00F81C56" w:rsidRDefault="00F81C56" w:rsidP="00F81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1C56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F81C56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:rsidR="00F81C56" w:rsidRPr="00F81C56" w:rsidRDefault="00F81C56" w:rsidP="00F81C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1C5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:rsidR="00F81C56" w:rsidRPr="00F81C56" w:rsidRDefault="00F81C56" w:rsidP="00F8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C56">
        <w:rPr>
          <w:rFonts w:ascii="Times New Roman" w:eastAsia="Times New Roman" w:hAnsi="Times New Roman" w:cs="Times New Roman"/>
          <w:sz w:val="24"/>
          <w:szCs w:val="24"/>
        </w:rPr>
        <w:t xml:space="preserve">This is to certify that {APPLIER_NAME}, {RELATION_WITH_OWNER} of {OWNER_NAME}, who is a </w:t>
      </w:r>
      <w:proofErr w:type="spellStart"/>
      <w:r w:rsidRPr="00F81C56">
        <w:rPr>
          <w:rFonts w:ascii="Times New Roman" w:eastAsia="Times New Roman" w:hAnsi="Times New Roman" w:cs="Times New Roman"/>
          <w:sz w:val="24"/>
          <w:szCs w:val="24"/>
        </w:rPr>
        <w:t>bo</w:t>
      </w:r>
      <w:bookmarkStart w:id="0" w:name="_GoBack"/>
      <w:bookmarkEnd w:id="0"/>
      <w:r w:rsidRPr="00F81C56">
        <w:rPr>
          <w:rFonts w:ascii="Times New Roman" w:eastAsia="Times New Roman" w:hAnsi="Times New Roman" w:cs="Times New Roman"/>
          <w:sz w:val="24"/>
          <w:szCs w:val="24"/>
        </w:rPr>
        <w:t>nafide</w:t>
      </w:r>
      <w:proofErr w:type="spellEnd"/>
      <w:r w:rsidRPr="00F81C56">
        <w:rPr>
          <w:rFonts w:ascii="Times New Roman" w:eastAsia="Times New Roman" w:hAnsi="Times New Roman" w:cs="Times New Roman"/>
          <w:sz w:val="24"/>
          <w:szCs w:val="24"/>
        </w:rPr>
        <w:t xml:space="preserve"> member of our society and staying at {OWNER_ADDRESS}, since {SINCE_STAYING_DATE}</w:t>
      </w:r>
    </w:p>
    <w:p w:rsidR="00F81C56" w:rsidRPr="00F81C56" w:rsidRDefault="00F81C56" w:rsidP="00F8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C56">
        <w:rPr>
          <w:rFonts w:ascii="Times New Roman" w:eastAsia="Times New Roman" w:hAnsi="Times New Roman" w:cs="Times New Roman"/>
          <w:sz w:val="24"/>
          <w:szCs w:val="24"/>
        </w:rPr>
        <w:t>This certificate is issued to {HIM_HER} on {HIS_HER} request to enable {HIM_HER} to apply for domicile certificate.</w:t>
      </w:r>
    </w:p>
    <w:p w:rsidR="00F81C56" w:rsidRPr="00F81C56" w:rsidRDefault="00F81C56" w:rsidP="00F8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1C56" w:rsidRPr="00F81C56" w:rsidRDefault="00F81C56" w:rsidP="00F81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C56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:rsidR="00FB57B6" w:rsidRDefault="00FB57B6"/>
    <w:sectPr w:rsidR="00FB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56"/>
    <w:rsid w:val="006E538B"/>
    <w:rsid w:val="00BF674D"/>
    <w:rsid w:val="00F81C56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545A5-AD68-44EC-8538-1FEABEAD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1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1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1C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1C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Rajeev saxena</cp:lastModifiedBy>
  <cp:revision>1</cp:revision>
  <dcterms:created xsi:type="dcterms:W3CDTF">2017-07-06T12:11:00Z</dcterms:created>
  <dcterms:modified xsi:type="dcterms:W3CDTF">2017-07-06T12:18:00Z</dcterms:modified>
</cp:coreProperties>
</file>